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7CD9C07" w:rsidR="00DB046F" w:rsidRDefault="0054023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TEXAS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2E54603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 xml:space="preserve">with </w:t>
      </w:r>
      <w:r w:rsidR="00540238" w:rsidRPr="00540238">
        <w:rPr>
          <w:rFonts w:ascii="Arial" w:hAnsi="Arial" w:cs="Arial"/>
          <w:color w:val="333333"/>
          <w:shd w:val="clear" w:color="auto" w:fill="FFFFFF"/>
        </w:rPr>
        <w:t>Sec. 91.001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30633970" w:rsidR="00E452E0" w:rsidRDefault="0055402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05C8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540238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4023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558F1780" w14:textId="6D856031" w:rsidR="00005C81" w:rsidRDefault="00005C8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0C817B6" w14:textId="1993FBC9" w:rsidR="00005C81" w:rsidRPr="00E452E0" w:rsidRDefault="00005C8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E45EA10" w:rsidR="00E452E0" w:rsidRPr="00E452E0" w:rsidRDefault="0055402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33935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05C8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540238">
        <w:rPr>
          <w:rFonts w:ascii="Arial" w:hAnsi="Arial" w:cs="Arial"/>
          <w:sz w:val="24"/>
          <w:szCs w:val="24"/>
        </w:rPr>
        <w:t>one</w:t>
      </w:r>
      <w:r w:rsidR="00041C56">
        <w:rPr>
          <w:rFonts w:ascii="Arial" w:hAnsi="Arial" w:cs="Arial"/>
          <w:sz w:val="24"/>
          <w:szCs w:val="24"/>
        </w:rPr>
        <w:t xml:space="preserve"> (</w:t>
      </w:r>
      <w:r w:rsidR="00540238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40238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6E0343E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05C81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C63CA15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05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561866F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5A2D1C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B4C5C25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B77F373" w14:textId="03C34DEF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691846A" w14:textId="4791D85C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1261305" w14:textId="6CB4793C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29BEB81" w14:textId="12A6A5AF" w:rsidR="00005C81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38BAB63" w14:textId="3FDE2097" w:rsidR="00005C81" w:rsidRDefault="00005C81" w:rsidP="00005C8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005C81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47952722" w14:textId="77777777" w:rsidR="00005C81" w:rsidRPr="00005C81" w:rsidRDefault="00005C81" w:rsidP="00005C8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03AD09A" w14:textId="77777777" w:rsidR="00005C81" w:rsidRPr="00005C81" w:rsidRDefault="00005C81" w:rsidP="00005C81">
      <w:pPr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23D5BA7E" w14:textId="16A167AF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05C81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96037BB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Arial" w:hAnsi="Arial" w:cs="Arial"/>
          <w:color w:val="000000"/>
          <w:sz w:val="24"/>
          <w:szCs w:val="24"/>
        </w:rPr>
        <w:t> </w:t>
      </w:r>
    </w:p>
    <w:p w14:paraId="5B46F778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4C909E12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Delivering it at the leased premises to a person at least 16 years old who resides in or occupies the dwelling.</w:t>
      </w:r>
    </w:p>
    <w:p w14:paraId="630CEC75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Delivering at the leased premises by affixing the notice to vacate to the inside of the main entry door of the dwelling.</w:t>
      </w:r>
    </w:p>
    <w:p w14:paraId="01D82F22" w14:textId="5A32E373" w:rsid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Both first-class mail and certified mail, return receipt requested.</w:t>
      </w:r>
    </w:p>
    <w:p w14:paraId="42A816CD" w14:textId="77777777" w:rsidR="00005C81" w:rsidRPr="00005C81" w:rsidRDefault="00005C81" w:rsidP="00005C81">
      <w:pPr>
        <w:rPr>
          <w:rFonts w:ascii="Arial" w:hAnsi="Arial" w:cs="Arial"/>
          <w:color w:val="000000"/>
          <w:sz w:val="24"/>
          <w:szCs w:val="24"/>
        </w:rPr>
      </w:pPr>
      <w:r w:rsidRPr="00005C8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005C81">
        <w:rPr>
          <w:rFonts w:ascii="Arial" w:hAnsi="Arial" w:cs="Arial"/>
          <w:color w:val="000000"/>
          <w:sz w:val="24"/>
          <w:szCs w:val="24"/>
        </w:rPr>
        <w:t xml:space="preserve"> - Other: __________________________________________________________________</w:t>
      </w:r>
    </w:p>
    <w:p w14:paraId="6D4C9B99" w14:textId="77777777" w:rsidR="00005C81" w:rsidRPr="00005C81" w:rsidRDefault="00005C81" w:rsidP="00005C8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E2EDAAE" w14:textId="491368D5" w:rsidR="00005C81" w:rsidRDefault="00005C81" w:rsidP="00005C81">
      <w:pPr>
        <w:widowControl w:val="0"/>
        <w:autoSpaceDE w:val="0"/>
        <w:autoSpaceDN w:val="0"/>
        <w:adjustRightInd w:val="0"/>
        <w:spacing w:line="360" w:lineRule="auto"/>
        <w:ind w:right="10"/>
        <w:jc w:val="center"/>
        <w:rPr>
          <w:rFonts w:ascii="Arial" w:hAnsi="Arial" w:cs="Arial"/>
          <w:sz w:val="24"/>
          <w:szCs w:val="24"/>
        </w:rPr>
      </w:pPr>
    </w:p>
    <w:p w14:paraId="08302224" w14:textId="794F4E46" w:rsidR="00005C81" w:rsidRPr="00005C81" w:rsidRDefault="00005C81" w:rsidP="00005C81">
      <w:pPr>
        <w:spacing w:line="360" w:lineRule="auto"/>
        <w:rPr>
          <w:rFonts w:ascii="Arial" w:hAnsi="Arial" w:cs="Arial"/>
          <w:sz w:val="24"/>
          <w:szCs w:val="24"/>
        </w:rPr>
      </w:pPr>
      <w:r w:rsidRPr="00005C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Signature </w:t>
      </w:r>
      <w:hyperlink r:id="rId7" w:history="1">
        <w:r w:rsidRPr="005A2D1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___________________________</w:t>
        </w:r>
      </w:hyperlink>
    </w:p>
    <w:p w14:paraId="08A99F6E" w14:textId="77777777" w:rsidR="00005C81" w:rsidRPr="00E452E0" w:rsidRDefault="00005C81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005C81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0C21" w14:textId="77777777" w:rsidR="008D4DB5" w:rsidRDefault="008D4DB5" w:rsidP="00380D1C">
      <w:r>
        <w:separator/>
      </w:r>
    </w:p>
  </w:endnote>
  <w:endnote w:type="continuationSeparator" w:id="0">
    <w:p w14:paraId="41EB52B4" w14:textId="77777777" w:rsidR="008D4DB5" w:rsidRDefault="008D4DB5" w:rsidP="0038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8B8" w14:textId="77777777" w:rsidR="00380D1C" w:rsidRDefault="0038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B4A8" w14:textId="105F6B1C" w:rsidR="00380D1C" w:rsidRPr="00D63933" w:rsidRDefault="00380D1C" w:rsidP="00380D1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68F25F67" w14:textId="77777777" w:rsidR="00380D1C" w:rsidRPr="00D63933" w:rsidRDefault="00380D1C" w:rsidP="00380D1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380D1C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3542F279" wp14:editId="645CCFB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22F2287D" w14:textId="6818897D" w:rsidR="00380D1C" w:rsidRDefault="00380D1C">
    <w:pPr>
      <w:pStyle w:val="Footer"/>
    </w:pPr>
  </w:p>
  <w:p w14:paraId="58E4F311" w14:textId="77777777" w:rsidR="00380D1C" w:rsidRDefault="00380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19EF" w14:textId="77777777" w:rsidR="00380D1C" w:rsidRDefault="0038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DD5B" w14:textId="77777777" w:rsidR="008D4DB5" w:rsidRDefault="008D4DB5" w:rsidP="00380D1C">
      <w:r>
        <w:separator/>
      </w:r>
    </w:p>
  </w:footnote>
  <w:footnote w:type="continuationSeparator" w:id="0">
    <w:p w14:paraId="533F4A44" w14:textId="77777777" w:rsidR="008D4DB5" w:rsidRDefault="008D4DB5" w:rsidP="0038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375E" w14:textId="77777777" w:rsidR="00380D1C" w:rsidRDefault="0038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DEBF" w14:textId="77777777" w:rsidR="00380D1C" w:rsidRDefault="0038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72DA" w14:textId="77777777" w:rsidR="00380D1C" w:rsidRDefault="00380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05C81"/>
    <w:rsid w:val="00041C56"/>
    <w:rsid w:val="00081EA4"/>
    <w:rsid w:val="00380D1C"/>
    <w:rsid w:val="003E10B9"/>
    <w:rsid w:val="004A5501"/>
    <w:rsid w:val="00507388"/>
    <w:rsid w:val="00540238"/>
    <w:rsid w:val="00554020"/>
    <w:rsid w:val="005A2D1C"/>
    <w:rsid w:val="00700BF2"/>
    <w:rsid w:val="00787001"/>
    <w:rsid w:val="007A0211"/>
    <w:rsid w:val="008D4DB5"/>
    <w:rsid w:val="00A9357C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C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1C"/>
  </w:style>
  <w:style w:type="paragraph" w:styleId="Footer">
    <w:name w:val="footer"/>
    <w:basedOn w:val="Normal"/>
    <w:link w:val="FooterChar"/>
    <w:uiPriority w:val="99"/>
    <w:unhideWhenUsed/>
    <w:rsid w:val="00380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1C"/>
  </w:style>
  <w:style w:type="character" w:styleId="Hyperlink">
    <w:name w:val="Hyperlink"/>
    <w:basedOn w:val="DefaultParagraphFont"/>
    <w:uiPriority w:val="99"/>
    <w:unhideWhenUsed/>
    <w:rsid w:val="00380D1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0D1C"/>
  </w:style>
  <w:style w:type="character" w:customStyle="1" w:styleId="Heading1Char">
    <w:name w:val="Heading 1 Char"/>
    <w:basedOn w:val="DefaultParagraphFont"/>
    <w:link w:val="Heading1"/>
    <w:uiPriority w:val="9"/>
    <w:rsid w:val="00005C81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05C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5C8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A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2022-04-15T20:09:00Z</dcterms:created>
  <dcterms:modified xsi:type="dcterms:W3CDTF">2022-07-12T17:35:00Z</dcterms:modified>
  <cp:category/>
</cp:coreProperties>
</file>