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0E01024F" w:rsidR="00CE7C73" w:rsidRDefault="00142DA9" w:rsidP="00681B23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TENNESSEE</w:t>
      </w:r>
      <w:r w:rsidR="00B83B97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7AB414EB" w14:textId="27492D08" w:rsidR="006C388B" w:rsidRPr="006C388B" w:rsidRDefault="00142DA9" w:rsidP="00142DA9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State</w:t>
      </w:r>
      <w:r w:rsidR="006C388B" w:rsidRPr="006C388B">
        <w:rPr>
          <w:rFonts w:ascii="Arial" w:eastAsia="Times New Roman" w:hAnsi="Arial" w:cs="Arial"/>
          <w:sz w:val="26"/>
          <w:szCs w:val="26"/>
          <w:lang w:eastAsia="zh-CN"/>
        </w:rPr>
        <w:t xml:space="preserve"> of </w:t>
      </w:r>
      <w:r>
        <w:rPr>
          <w:rFonts w:ascii="Arial" w:eastAsia="Times New Roman" w:hAnsi="Arial" w:cs="Arial"/>
          <w:sz w:val="26"/>
          <w:szCs w:val="26"/>
          <w:lang w:eastAsia="zh-CN"/>
        </w:rPr>
        <w:t>Tennessee</w:t>
      </w:r>
      <w:r w:rsidR="006C388B" w:rsidRPr="006C388B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4EDCF14" w14:textId="4E4CBF42" w:rsidR="0020464B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290655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290655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90655">
        <w:rPr>
          <w:rFonts w:ascii="Arial" w:hAnsi="Arial" w:cs="Arial"/>
          <w:color w:val="333333"/>
          <w:sz w:val="26"/>
          <w:szCs w:val="26"/>
        </w:rPr>
      </w:r>
      <w:r w:rsidR="00290655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90655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290655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54F0D88" w14:textId="77777777" w:rsidR="00E861AB" w:rsidRPr="0043285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19DFA559" w14:textId="34481ABD" w:rsidR="00142DA9" w:rsidRDefault="00142DA9" w:rsidP="00142DA9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142DA9">
        <w:rPr>
          <w:rFonts w:ascii="Arial" w:eastAsia="Times New Roman" w:hAnsi="Arial" w:cs="Arial"/>
          <w:sz w:val="26"/>
          <w:szCs w:val="26"/>
          <w:lang w:eastAsia="zh-CN"/>
        </w:rPr>
        <w:t xml:space="preserve">On this </w:t>
      </w:r>
      <w:r w:rsidR="00290655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290655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290655">
        <w:rPr>
          <w:rFonts w:ascii="Arial" w:eastAsia="Times New Roman" w:hAnsi="Arial" w:cs="Arial"/>
          <w:sz w:val="26"/>
          <w:szCs w:val="26"/>
          <w:lang w:eastAsia="zh-CN"/>
        </w:rPr>
      </w:r>
      <w:r w:rsidR="00290655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290655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290655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1"/>
      <w:r w:rsidRPr="00142DA9">
        <w:rPr>
          <w:rFonts w:ascii="Arial" w:eastAsia="Times New Roman" w:hAnsi="Arial" w:cs="Arial"/>
          <w:sz w:val="26"/>
          <w:szCs w:val="26"/>
          <w:lang w:eastAsia="zh-CN"/>
        </w:rPr>
        <w:t xml:space="preserve">, before me personally appeared </w:t>
      </w:r>
    </w:p>
    <w:p w14:paraId="5D31FCE6" w14:textId="77777777" w:rsidR="00142DA9" w:rsidRDefault="00142DA9" w:rsidP="00142DA9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1BFEF3A" w14:textId="1BD6C85D" w:rsidR="00142DA9" w:rsidRDefault="00290655" w:rsidP="00142DA9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3"/>
            <w:enabled/>
            <w:calcOnExit w:val="0"/>
            <w:textInput>
              <w:default w:val="[SIGNER NAME]"/>
            </w:textInput>
          </w:ffData>
        </w:fldChar>
      </w:r>
      <w:bookmarkStart w:id="2" w:name="Text3"/>
      <w:r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>
        <w:rPr>
          <w:rFonts w:ascii="Arial" w:eastAsia="Times New Roman" w:hAnsi="Arial" w:cs="Arial"/>
          <w:sz w:val="26"/>
          <w:szCs w:val="26"/>
          <w:lang w:eastAsia="zh-CN"/>
        </w:rPr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>
        <w:rPr>
          <w:rFonts w:ascii="Arial" w:eastAsia="Times New Roman" w:hAnsi="Arial" w:cs="Arial"/>
          <w:noProof/>
          <w:sz w:val="26"/>
          <w:szCs w:val="26"/>
          <w:lang w:eastAsia="zh-CN"/>
        </w:rPr>
        <w:t>[SIGNER NAME]</w:t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2"/>
      <w:r w:rsidR="00142DA9" w:rsidRPr="00142DA9">
        <w:rPr>
          <w:rFonts w:ascii="Arial" w:eastAsia="Times New Roman" w:hAnsi="Arial" w:cs="Arial"/>
          <w:sz w:val="26"/>
          <w:szCs w:val="26"/>
          <w:lang w:eastAsia="zh-CN"/>
        </w:rPr>
        <w:t xml:space="preserve">, to me known to be the person (or persons) described in and who </w:t>
      </w:r>
    </w:p>
    <w:p w14:paraId="68BE6426" w14:textId="77777777" w:rsidR="00142DA9" w:rsidRDefault="00142DA9" w:rsidP="00142DA9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B1506D4" w14:textId="77777777" w:rsidR="00142DA9" w:rsidRDefault="00142DA9" w:rsidP="00142DA9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142DA9">
        <w:rPr>
          <w:rFonts w:ascii="Arial" w:eastAsia="Times New Roman" w:hAnsi="Arial" w:cs="Arial"/>
          <w:sz w:val="26"/>
          <w:szCs w:val="26"/>
          <w:lang w:eastAsia="zh-CN"/>
        </w:rPr>
        <w:t xml:space="preserve">executed the foregoing instrument, and acknowledged that such person (or </w:t>
      </w:r>
    </w:p>
    <w:p w14:paraId="314A4B51" w14:textId="77777777" w:rsidR="00142DA9" w:rsidRDefault="00142DA9" w:rsidP="00142DA9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55BB29B" w14:textId="361C85FA" w:rsidR="00142DA9" w:rsidRDefault="00142DA9" w:rsidP="00142DA9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142DA9">
        <w:rPr>
          <w:rFonts w:ascii="Arial" w:eastAsia="Times New Roman" w:hAnsi="Arial" w:cs="Arial"/>
          <w:sz w:val="26"/>
          <w:szCs w:val="26"/>
          <w:lang w:eastAsia="zh-CN"/>
        </w:rPr>
        <w:t>persons) executed the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same as such person</w:t>
      </w:r>
      <w:r w:rsidR="009F2B97">
        <w:rPr>
          <w:rFonts w:ascii="Arial" w:eastAsia="Times New Roman" w:hAnsi="Arial" w:cs="Arial"/>
          <w:sz w:val="26"/>
          <w:szCs w:val="26"/>
          <w:lang w:eastAsia="zh-CN"/>
        </w:rPr>
        <w:t>’s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(or person</w:t>
      </w:r>
      <w:r w:rsidRPr="00142DA9">
        <w:rPr>
          <w:rFonts w:ascii="Arial" w:eastAsia="Times New Roman" w:hAnsi="Arial" w:cs="Arial"/>
          <w:sz w:val="26"/>
          <w:szCs w:val="26"/>
          <w:lang w:eastAsia="zh-CN"/>
        </w:rPr>
        <w:t>s</w:t>
      </w:r>
      <w:r>
        <w:rPr>
          <w:rFonts w:ascii="Arial" w:eastAsia="Times New Roman" w:hAnsi="Arial" w:cs="Arial"/>
          <w:sz w:val="26"/>
          <w:szCs w:val="26"/>
          <w:lang w:eastAsia="zh-CN"/>
        </w:rPr>
        <w:t>’</w:t>
      </w:r>
      <w:r w:rsidRPr="00142DA9">
        <w:rPr>
          <w:rFonts w:ascii="Arial" w:eastAsia="Times New Roman" w:hAnsi="Arial" w:cs="Arial"/>
          <w:sz w:val="26"/>
          <w:szCs w:val="26"/>
          <w:lang w:eastAsia="zh-CN"/>
        </w:rPr>
        <w:t xml:space="preserve">) free act and deed. </w:t>
      </w:r>
    </w:p>
    <w:p w14:paraId="2F9190C9" w14:textId="49229D9F" w:rsidR="00A11723" w:rsidRPr="00A11723" w:rsidRDefault="00A11723" w:rsidP="00A11723">
      <w:pPr>
        <w:rPr>
          <w:rFonts w:ascii="Times New Roman" w:eastAsia="Times New Roman" w:hAnsi="Times New Roman" w:cs="Times New Roman"/>
          <w:lang w:eastAsia="zh-CN"/>
        </w:rPr>
      </w:pPr>
    </w:p>
    <w:p w14:paraId="58F7CD95" w14:textId="77777777" w:rsidR="00A11723" w:rsidRPr="00142DA9" w:rsidRDefault="00A11723" w:rsidP="00142DA9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8DD17E0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4C9D28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3406829" w14:textId="43A4E75A" w:rsidR="00FF3EC4" w:rsidRDefault="00CF2944" w:rsidP="00CF2944">
      <w:pPr>
        <w:jc w:val="right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</w:p>
    <w:p w14:paraId="714F3F5E" w14:textId="0BE6D0D4" w:rsidR="00FF3EC4" w:rsidRDefault="00000000" w:rsidP="00FF3EC4">
      <w:pPr>
        <w:rPr>
          <w:rFonts w:ascii="Arial" w:eastAsia="Times New Roman" w:hAnsi="Arial" w:cs="Arial"/>
          <w:sz w:val="26"/>
          <w:szCs w:val="26"/>
          <w:lang w:eastAsia="zh-CN"/>
        </w:rPr>
      </w:pPr>
      <w:hyperlink r:id="rId6" w:history="1">
        <w:r w:rsidR="00FF3EC4" w:rsidRPr="00806E24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>__________________________________________</w:t>
        </w:r>
      </w:hyperlink>
      <w:r w:rsidR="00FF3EC4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6EB14800" w14:textId="3B6A2454" w:rsidR="00B83B97" w:rsidRDefault="00B83B97" w:rsidP="00FF3EC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8ADC445" w14:textId="704A0C25" w:rsidR="003E5160" w:rsidRDefault="00E75F2A" w:rsidP="00782D08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Notary’s Signature</w:t>
      </w:r>
    </w:p>
    <w:p w14:paraId="3D15CF99" w14:textId="77777777" w:rsidR="008869A9" w:rsidRDefault="008869A9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7EA2D29" w14:textId="00C0095C" w:rsidR="003E5160" w:rsidRDefault="003E5160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8E6599" w14:textId="3A429E95" w:rsidR="00CE7C73" w:rsidRDefault="00FF3EC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My Commission Expires: </w:t>
      </w:r>
      <w:r w:rsidR="00290655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290655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290655">
        <w:rPr>
          <w:rFonts w:ascii="Arial" w:eastAsia="Times New Roman" w:hAnsi="Arial" w:cs="Arial"/>
          <w:sz w:val="26"/>
          <w:szCs w:val="26"/>
          <w:lang w:eastAsia="zh-CN"/>
        </w:rPr>
      </w:r>
      <w:r w:rsidR="00290655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290655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290655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</w:p>
    <w:p w14:paraId="284C3B18" w14:textId="77777777" w:rsidR="00CF2944" w:rsidRDefault="00CF294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DB7611F" w14:textId="77777777" w:rsidR="00CF2944" w:rsidRDefault="00CF294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F15BB6E" w14:textId="77777777" w:rsidR="00CF2944" w:rsidRDefault="00CF294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CA593D8" w14:textId="2EA6BD42" w:rsidR="00CF2944" w:rsidRPr="0003501D" w:rsidRDefault="00CF2944" w:rsidP="00CF2944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(Seal)</w:t>
      </w:r>
    </w:p>
    <w:sectPr w:rsidR="00CF2944" w:rsidRPr="0003501D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AA81" w14:textId="77777777" w:rsidR="00831AF5" w:rsidRDefault="00831AF5">
      <w:r>
        <w:separator/>
      </w:r>
    </w:p>
  </w:endnote>
  <w:endnote w:type="continuationSeparator" w:id="0">
    <w:p w14:paraId="1E5B25A7" w14:textId="77777777" w:rsidR="00831AF5" w:rsidRDefault="0083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A86D" w14:textId="77777777" w:rsidR="00B87EDA" w:rsidRPr="00D63933" w:rsidRDefault="00B87EDA" w:rsidP="00B87ED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5221BA27" w:rsidR="00982AC3" w:rsidRPr="00B87EDA" w:rsidRDefault="00B87EDA" w:rsidP="00B87EDA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209FAFA" wp14:editId="33EE25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A042" w14:textId="77777777" w:rsidR="00831AF5" w:rsidRDefault="00831AF5">
      <w:r>
        <w:separator/>
      </w:r>
    </w:p>
  </w:footnote>
  <w:footnote w:type="continuationSeparator" w:id="0">
    <w:p w14:paraId="5E2A4B6F" w14:textId="77777777" w:rsidR="00831AF5" w:rsidRDefault="00831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142DA9"/>
    <w:rsid w:val="0020464B"/>
    <w:rsid w:val="00217271"/>
    <w:rsid w:val="00237242"/>
    <w:rsid w:val="00254657"/>
    <w:rsid w:val="002767BF"/>
    <w:rsid w:val="00290655"/>
    <w:rsid w:val="002F0B70"/>
    <w:rsid w:val="002F4AD8"/>
    <w:rsid w:val="00327FAD"/>
    <w:rsid w:val="00333D75"/>
    <w:rsid w:val="00336533"/>
    <w:rsid w:val="003C466C"/>
    <w:rsid w:val="003C7F54"/>
    <w:rsid w:val="003D17BC"/>
    <w:rsid w:val="003E0A7F"/>
    <w:rsid w:val="003E5160"/>
    <w:rsid w:val="00411FC7"/>
    <w:rsid w:val="004252B6"/>
    <w:rsid w:val="00432850"/>
    <w:rsid w:val="00491E15"/>
    <w:rsid w:val="004C6280"/>
    <w:rsid w:val="00512839"/>
    <w:rsid w:val="00551EF5"/>
    <w:rsid w:val="00565D18"/>
    <w:rsid w:val="005C545D"/>
    <w:rsid w:val="005E1E9C"/>
    <w:rsid w:val="00645333"/>
    <w:rsid w:val="00681B23"/>
    <w:rsid w:val="0068379A"/>
    <w:rsid w:val="006C388B"/>
    <w:rsid w:val="00745928"/>
    <w:rsid w:val="00782D08"/>
    <w:rsid w:val="007E574F"/>
    <w:rsid w:val="00806E24"/>
    <w:rsid w:val="00825905"/>
    <w:rsid w:val="00831AF5"/>
    <w:rsid w:val="00874F8A"/>
    <w:rsid w:val="008869A9"/>
    <w:rsid w:val="008A0989"/>
    <w:rsid w:val="008B63F5"/>
    <w:rsid w:val="008E409F"/>
    <w:rsid w:val="00947EDD"/>
    <w:rsid w:val="009F2B97"/>
    <w:rsid w:val="00A0071B"/>
    <w:rsid w:val="00A11723"/>
    <w:rsid w:val="00A42B24"/>
    <w:rsid w:val="00A47EFE"/>
    <w:rsid w:val="00A842A5"/>
    <w:rsid w:val="00B66DCB"/>
    <w:rsid w:val="00B83B97"/>
    <w:rsid w:val="00B87EDA"/>
    <w:rsid w:val="00BA6A53"/>
    <w:rsid w:val="00C31541"/>
    <w:rsid w:val="00C8633F"/>
    <w:rsid w:val="00CE21A0"/>
    <w:rsid w:val="00CE7C73"/>
    <w:rsid w:val="00CF2944"/>
    <w:rsid w:val="00D43CD2"/>
    <w:rsid w:val="00D45A73"/>
    <w:rsid w:val="00D538AA"/>
    <w:rsid w:val="00D916A0"/>
    <w:rsid w:val="00D96E68"/>
    <w:rsid w:val="00E16899"/>
    <w:rsid w:val="00E51A04"/>
    <w:rsid w:val="00E7393A"/>
    <w:rsid w:val="00E75F2A"/>
    <w:rsid w:val="00E861AB"/>
    <w:rsid w:val="00F51BBE"/>
    <w:rsid w:val="00F53931"/>
    <w:rsid w:val="00F93C0D"/>
    <w:rsid w:val="00F94EB5"/>
    <w:rsid w:val="00FA470E"/>
    <w:rsid w:val="00FA6F95"/>
    <w:rsid w:val="00FD0570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paragraph" w:customStyle="1" w:styleId="p1">
    <w:name w:val="p1"/>
    <w:basedOn w:val="Normal"/>
    <w:rsid w:val="00BA6A53"/>
    <w:rPr>
      <w:rFonts w:ascii="Helvetica" w:hAnsi="Helvetica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rsid w:val="00B87EDA"/>
  </w:style>
  <w:style w:type="character" w:styleId="UnresolvedMention">
    <w:name w:val="Unresolved Mention"/>
    <w:basedOn w:val="DefaultParagraphFont"/>
    <w:uiPriority w:val="99"/>
    <w:rsid w:val="00806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Tennessee Notary Acknowledgement Form</vt:lpstr>
      <vt:lpstr>TENNESSEE NOTARY ACKNOWLEDGMENT</vt:lpstr>
      <vt:lpstr>County of _________________</vt:lpstr>
      <vt:lpstr/>
    </vt:vector>
  </TitlesOfParts>
  <Manager/>
  <Company/>
  <LinksUpToDate>false</LinksUpToDate>
  <CharactersWithSpaces>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Notary Acknowledgement Form</dc:title>
  <dc:subject/>
  <dc:creator>eForms</dc:creator>
  <cp:keywords/>
  <dc:description/>
  <cp:lastModifiedBy>Casey Lewis</cp:lastModifiedBy>
  <cp:revision>6</cp:revision>
  <dcterms:created xsi:type="dcterms:W3CDTF">2017-11-11T00:42:00Z</dcterms:created>
  <dcterms:modified xsi:type="dcterms:W3CDTF">2023-01-06T19:49:00Z</dcterms:modified>
  <cp:category/>
</cp:coreProperties>
</file>